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8C831" w14:textId="0A0EE9C9" w:rsidR="00F92905" w:rsidRPr="008A12EB" w:rsidRDefault="00F92905" w:rsidP="008A12EB">
      <w:pPr>
        <w:pStyle w:val="NoSpacing"/>
        <w:jc w:val="center"/>
        <w:rPr>
          <w:b/>
          <w:bCs/>
          <w:sz w:val="28"/>
          <w:szCs w:val="28"/>
        </w:rPr>
      </w:pPr>
      <w:r w:rsidRPr="008A12EB">
        <w:rPr>
          <w:b/>
          <w:bCs/>
          <w:sz w:val="28"/>
          <w:szCs w:val="28"/>
        </w:rPr>
        <w:t xml:space="preserve">Ullenhall Parish </w:t>
      </w:r>
      <w:r w:rsidR="00137750">
        <w:rPr>
          <w:b/>
          <w:bCs/>
          <w:sz w:val="28"/>
          <w:szCs w:val="28"/>
        </w:rPr>
        <w:t>C</w:t>
      </w:r>
      <w:r w:rsidRPr="008A12EB">
        <w:rPr>
          <w:b/>
          <w:bCs/>
          <w:sz w:val="28"/>
          <w:szCs w:val="28"/>
        </w:rPr>
        <w:t>ouncil</w:t>
      </w:r>
    </w:p>
    <w:p w14:paraId="35BC5ECC" w14:textId="7350EDB1" w:rsidR="00F92905" w:rsidRPr="008A12EB" w:rsidRDefault="00F92905" w:rsidP="008A12EB">
      <w:pPr>
        <w:pStyle w:val="NoSpacing"/>
        <w:jc w:val="center"/>
        <w:rPr>
          <w:b/>
          <w:bCs/>
          <w:sz w:val="28"/>
          <w:szCs w:val="28"/>
        </w:rPr>
      </w:pPr>
      <w:r w:rsidRPr="008A12EB">
        <w:rPr>
          <w:b/>
          <w:bCs/>
          <w:sz w:val="28"/>
          <w:szCs w:val="28"/>
        </w:rPr>
        <w:t>Agenda</w:t>
      </w:r>
    </w:p>
    <w:p w14:paraId="484A7A56" w14:textId="77777777" w:rsidR="00137750" w:rsidRDefault="00F92905" w:rsidP="008A12EB">
      <w:pPr>
        <w:pStyle w:val="NoSpacing"/>
        <w:jc w:val="center"/>
        <w:rPr>
          <w:b/>
          <w:bCs/>
          <w:sz w:val="28"/>
          <w:szCs w:val="28"/>
        </w:rPr>
      </w:pPr>
      <w:r w:rsidRPr="008A12EB">
        <w:rPr>
          <w:b/>
          <w:bCs/>
          <w:sz w:val="28"/>
          <w:szCs w:val="28"/>
        </w:rPr>
        <w:t xml:space="preserve">Council Meeting, Ullenhall Village Hall </w:t>
      </w:r>
      <w:r w:rsidR="00137750">
        <w:rPr>
          <w:b/>
          <w:bCs/>
          <w:sz w:val="28"/>
          <w:szCs w:val="28"/>
        </w:rPr>
        <w:t xml:space="preserve">– Committee Room </w:t>
      </w:r>
    </w:p>
    <w:p w14:paraId="02BBA3DA" w14:textId="7B56B429" w:rsidR="00F92905" w:rsidRPr="008A12EB" w:rsidRDefault="00F92905" w:rsidP="008A12EB">
      <w:pPr>
        <w:pStyle w:val="NoSpacing"/>
        <w:jc w:val="center"/>
        <w:rPr>
          <w:b/>
          <w:bCs/>
          <w:sz w:val="28"/>
          <w:szCs w:val="28"/>
        </w:rPr>
      </w:pPr>
      <w:r w:rsidRPr="008A12EB">
        <w:rPr>
          <w:b/>
          <w:bCs/>
          <w:sz w:val="28"/>
          <w:szCs w:val="28"/>
        </w:rPr>
        <w:t>at 19.45hrs. Tuesday 6</w:t>
      </w:r>
      <w:r w:rsidRPr="008A12EB">
        <w:rPr>
          <w:b/>
          <w:bCs/>
          <w:sz w:val="28"/>
          <w:szCs w:val="28"/>
          <w:vertAlign w:val="superscript"/>
        </w:rPr>
        <w:t>th</w:t>
      </w:r>
      <w:r w:rsidRPr="008A12EB">
        <w:rPr>
          <w:b/>
          <w:bCs/>
          <w:sz w:val="28"/>
          <w:szCs w:val="28"/>
        </w:rPr>
        <w:t xml:space="preserve"> August 2019</w:t>
      </w:r>
    </w:p>
    <w:p w14:paraId="393EB4F4" w14:textId="28C02596" w:rsidR="00F92905" w:rsidRDefault="00F92905" w:rsidP="00F92905">
      <w:pPr>
        <w:pStyle w:val="NoSpacing"/>
        <w:rPr>
          <w:sz w:val="24"/>
          <w:szCs w:val="24"/>
        </w:rPr>
      </w:pPr>
    </w:p>
    <w:p w14:paraId="6E6EC3E8" w14:textId="720FF5D0" w:rsidR="00F92905" w:rsidRPr="008A12EB" w:rsidRDefault="00F92905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 xml:space="preserve">1.  </w:t>
      </w:r>
      <w:r w:rsidRPr="008A12EB">
        <w:rPr>
          <w:b/>
          <w:bCs/>
          <w:sz w:val="28"/>
          <w:szCs w:val="28"/>
        </w:rPr>
        <w:t>Apologies for absence</w:t>
      </w:r>
      <w:r w:rsidR="008A12EB">
        <w:rPr>
          <w:b/>
          <w:bCs/>
          <w:sz w:val="28"/>
          <w:szCs w:val="28"/>
        </w:rPr>
        <w:t>:</w:t>
      </w:r>
    </w:p>
    <w:p w14:paraId="269EF3F4" w14:textId="7D1F8368" w:rsidR="008A12EB" w:rsidRDefault="00F92905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>2.</w:t>
      </w:r>
      <w:r w:rsidR="0066190E">
        <w:rPr>
          <w:sz w:val="28"/>
          <w:szCs w:val="28"/>
        </w:rPr>
        <w:t xml:space="preserve"> </w:t>
      </w:r>
      <w:r w:rsidRPr="008A12EB">
        <w:rPr>
          <w:sz w:val="28"/>
          <w:szCs w:val="28"/>
        </w:rPr>
        <w:t xml:space="preserve"> </w:t>
      </w:r>
      <w:r w:rsidR="008A12EB" w:rsidRPr="008A12EB">
        <w:rPr>
          <w:b/>
          <w:bCs/>
          <w:sz w:val="28"/>
          <w:szCs w:val="28"/>
        </w:rPr>
        <w:t>Minutes:</w:t>
      </w:r>
    </w:p>
    <w:p w14:paraId="387177AE" w14:textId="4483CDD4" w:rsidR="00F92905" w:rsidRPr="008A12EB" w:rsidRDefault="008A12EB" w:rsidP="00F9290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92905" w:rsidRPr="008A12EB">
        <w:rPr>
          <w:sz w:val="28"/>
          <w:szCs w:val="28"/>
        </w:rPr>
        <w:t xml:space="preserve"> Minutes of the meeting held on 2</w:t>
      </w:r>
      <w:r w:rsidR="00F92905" w:rsidRPr="008A12EB">
        <w:rPr>
          <w:sz w:val="28"/>
          <w:szCs w:val="28"/>
          <w:vertAlign w:val="superscript"/>
        </w:rPr>
        <w:t>nd</w:t>
      </w:r>
      <w:r w:rsidR="00F92905" w:rsidRPr="008A12EB">
        <w:rPr>
          <w:sz w:val="28"/>
          <w:szCs w:val="28"/>
        </w:rPr>
        <w:t xml:space="preserve"> July 2019 to be approved and signed</w:t>
      </w:r>
    </w:p>
    <w:p w14:paraId="5663E3E1" w14:textId="19D435C5" w:rsidR="008A12EB" w:rsidRDefault="00F92905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>3.</w:t>
      </w:r>
      <w:r w:rsidR="0066190E">
        <w:rPr>
          <w:sz w:val="28"/>
          <w:szCs w:val="28"/>
        </w:rPr>
        <w:t xml:space="preserve"> </w:t>
      </w:r>
      <w:r w:rsidRPr="008A12EB">
        <w:rPr>
          <w:sz w:val="28"/>
          <w:szCs w:val="28"/>
        </w:rPr>
        <w:t xml:space="preserve"> </w:t>
      </w:r>
      <w:r w:rsidR="008A12EB" w:rsidRPr="008A12EB">
        <w:rPr>
          <w:b/>
          <w:bCs/>
          <w:sz w:val="28"/>
          <w:szCs w:val="28"/>
        </w:rPr>
        <w:t>Conflicts of Interest:</w:t>
      </w:r>
    </w:p>
    <w:p w14:paraId="51F0EC55" w14:textId="792B8D12" w:rsidR="00F92905" w:rsidRPr="008A12EB" w:rsidRDefault="008A12EB" w:rsidP="00F9290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6190E">
        <w:rPr>
          <w:sz w:val="28"/>
          <w:szCs w:val="28"/>
        </w:rPr>
        <w:t xml:space="preserve"> </w:t>
      </w:r>
      <w:r w:rsidR="00F92905" w:rsidRPr="008A12EB">
        <w:rPr>
          <w:sz w:val="28"/>
          <w:szCs w:val="28"/>
        </w:rPr>
        <w:t xml:space="preserve"> Declaration of any councillor conflict of interest</w:t>
      </w:r>
      <w:r w:rsidR="00137750">
        <w:rPr>
          <w:sz w:val="28"/>
          <w:szCs w:val="28"/>
        </w:rPr>
        <w:t>.</w:t>
      </w:r>
    </w:p>
    <w:p w14:paraId="3C37E5FD" w14:textId="02DDB85B" w:rsidR="00F92905" w:rsidRPr="008A12EB" w:rsidRDefault="00F92905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 xml:space="preserve">4.  </w:t>
      </w:r>
      <w:r w:rsidRPr="008A12EB">
        <w:rPr>
          <w:b/>
          <w:bCs/>
          <w:sz w:val="28"/>
          <w:szCs w:val="28"/>
        </w:rPr>
        <w:t>Open forum</w:t>
      </w:r>
    </w:p>
    <w:p w14:paraId="0EF62519" w14:textId="3FA1284B" w:rsidR="00F92905" w:rsidRPr="008A12EB" w:rsidRDefault="00F92905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 xml:space="preserve">5.  </w:t>
      </w:r>
      <w:r w:rsidRPr="008A12EB">
        <w:rPr>
          <w:b/>
          <w:bCs/>
          <w:sz w:val="28"/>
          <w:szCs w:val="28"/>
        </w:rPr>
        <w:t>Report from County Councillor</w:t>
      </w:r>
      <w:r w:rsidRPr="008A12EB">
        <w:rPr>
          <w:sz w:val="28"/>
          <w:szCs w:val="28"/>
        </w:rPr>
        <w:t xml:space="preserve">.  Current </w:t>
      </w:r>
      <w:r w:rsidR="009668F8" w:rsidRPr="008A12EB">
        <w:rPr>
          <w:sz w:val="28"/>
          <w:szCs w:val="28"/>
        </w:rPr>
        <w:t>issues</w:t>
      </w:r>
      <w:r w:rsidRPr="008A12EB">
        <w:rPr>
          <w:sz w:val="28"/>
          <w:szCs w:val="28"/>
        </w:rPr>
        <w:t xml:space="preserve">, cost of vehicle recognition camera as used in </w:t>
      </w:r>
      <w:r w:rsidR="009668F8" w:rsidRPr="008A12EB">
        <w:rPr>
          <w:sz w:val="28"/>
          <w:szCs w:val="28"/>
        </w:rPr>
        <w:t>Claverdon.  John Brown to be chased to write to landowner with reference to Gentlemans Lane.  New item at request of the chairman – road surface Grimshaw Hill.</w:t>
      </w:r>
    </w:p>
    <w:p w14:paraId="24939BA4" w14:textId="5C86D28A" w:rsidR="009668F8" w:rsidRPr="008A12EB" w:rsidRDefault="009668F8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>6</w:t>
      </w:r>
      <w:r w:rsidRPr="008A12EB">
        <w:rPr>
          <w:b/>
          <w:bCs/>
          <w:sz w:val="28"/>
          <w:szCs w:val="28"/>
        </w:rPr>
        <w:t>.  Report from District Councillor</w:t>
      </w:r>
      <w:r w:rsidRPr="008A12EB">
        <w:rPr>
          <w:sz w:val="28"/>
          <w:szCs w:val="28"/>
        </w:rPr>
        <w:t>. Capital Grants, Hunger hill.</w:t>
      </w:r>
    </w:p>
    <w:p w14:paraId="3B47E48E" w14:textId="5C9AC0EB" w:rsidR="009668F8" w:rsidRPr="008A12EB" w:rsidRDefault="009668F8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 xml:space="preserve">7.  </w:t>
      </w:r>
      <w:r w:rsidRPr="008A12EB">
        <w:rPr>
          <w:b/>
          <w:bCs/>
          <w:sz w:val="28"/>
          <w:szCs w:val="28"/>
        </w:rPr>
        <w:t>Planning Applications</w:t>
      </w:r>
      <w:r w:rsidRPr="008A12EB">
        <w:rPr>
          <w:sz w:val="28"/>
          <w:szCs w:val="28"/>
        </w:rPr>
        <w:t xml:space="preserve"> – at the time of publication of the agenda no application</w:t>
      </w:r>
      <w:r w:rsidR="000D679C" w:rsidRPr="008A12EB">
        <w:rPr>
          <w:sz w:val="28"/>
          <w:szCs w:val="28"/>
        </w:rPr>
        <w:t>s</w:t>
      </w:r>
      <w:r w:rsidRPr="008A12EB">
        <w:rPr>
          <w:sz w:val="28"/>
          <w:szCs w:val="28"/>
        </w:rPr>
        <w:t xml:space="preserve"> received.</w:t>
      </w:r>
    </w:p>
    <w:p w14:paraId="648FC657" w14:textId="7A282027" w:rsidR="009668F8" w:rsidRDefault="009668F8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 xml:space="preserve">8.  </w:t>
      </w:r>
      <w:r w:rsidRPr="008A12EB">
        <w:rPr>
          <w:b/>
          <w:bCs/>
          <w:sz w:val="28"/>
          <w:szCs w:val="28"/>
        </w:rPr>
        <w:t>Planning decisions</w:t>
      </w:r>
      <w:r w:rsidR="00D75AFD">
        <w:rPr>
          <w:sz w:val="28"/>
          <w:szCs w:val="28"/>
        </w:rPr>
        <w:t>:</w:t>
      </w:r>
    </w:p>
    <w:p w14:paraId="70666855" w14:textId="7C1F5F0B" w:rsidR="00D75AFD" w:rsidRPr="008A12EB" w:rsidRDefault="00D75AFD" w:rsidP="00272873">
      <w:pPr>
        <w:pStyle w:val="NoSpacing"/>
        <w:ind w:left="312"/>
        <w:rPr>
          <w:sz w:val="28"/>
          <w:szCs w:val="28"/>
        </w:rPr>
      </w:pPr>
      <w:r>
        <w:rPr>
          <w:sz w:val="28"/>
          <w:szCs w:val="28"/>
        </w:rPr>
        <w:t>19/01279/FUL 3 Church Hill, Ullenhall – single storey rear exte</w:t>
      </w:r>
      <w:r w:rsidR="00272873">
        <w:rPr>
          <w:sz w:val="28"/>
          <w:szCs w:val="28"/>
        </w:rPr>
        <w:t xml:space="preserve">nsion               </w:t>
      </w:r>
      <w:bookmarkStart w:id="0" w:name="_GoBack"/>
      <w:bookmarkEnd w:id="0"/>
      <w:r w:rsidR="00272873">
        <w:rPr>
          <w:sz w:val="28"/>
          <w:szCs w:val="28"/>
        </w:rPr>
        <w:t>GRANTED</w:t>
      </w:r>
    </w:p>
    <w:p w14:paraId="57EC6144" w14:textId="267099B1" w:rsidR="000D679C" w:rsidRPr="008A12EB" w:rsidRDefault="000D679C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 xml:space="preserve">9.  </w:t>
      </w:r>
      <w:r w:rsidRPr="008A12EB">
        <w:rPr>
          <w:b/>
          <w:bCs/>
          <w:sz w:val="28"/>
          <w:szCs w:val="28"/>
        </w:rPr>
        <w:t>Matters brought forward;</w:t>
      </w:r>
    </w:p>
    <w:p w14:paraId="33FE9024" w14:textId="16CFEF91" w:rsidR="000D679C" w:rsidRPr="008A12EB" w:rsidRDefault="000D679C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ab/>
        <w:t>a) Rights of way map update</w:t>
      </w:r>
      <w:r w:rsidR="00137750">
        <w:rPr>
          <w:sz w:val="28"/>
          <w:szCs w:val="28"/>
        </w:rPr>
        <w:t>.</w:t>
      </w:r>
    </w:p>
    <w:p w14:paraId="64AD97A3" w14:textId="42264340" w:rsidR="000D679C" w:rsidRPr="008A12EB" w:rsidRDefault="000D679C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ab/>
        <w:t>b) Flagpole plus making good base of original flagpole</w:t>
      </w:r>
      <w:r w:rsidR="00137750">
        <w:rPr>
          <w:sz w:val="28"/>
          <w:szCs w:val="28"/>
        </w:rPr>
        <w:t>.</w:t>
      </w:r>
    </w:p>
    <w:p w14:paraId="38CA341A" w14:textId="50EEC338" w:rsidR="000D679C" w:rsidRPr="008A12EB" w:rsidRDefault="000D679C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ab/>
        <w:t>c) Gateway signs</w:t>
      </w:r>
      <w:r w:rsidR="00137750">
        <w:rPr>
          <w:sz w:val="28"/>
          <w:szCs w:val="28"/>
        </w:rPr>
        <w:t>.</w:t>
      </w:r>
    </w:p>
    <w:p w14:paraId="1A3A843B" w14:textId="72C4146E" w:rsidR="000D679C" w:rsidRPr="008A12EB" w:rsidRDefault="000D679C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ab/>
        <w:t>d) Electricity contract review</w:t>
      </w:r>
      <w:r w:rsidR="00137750">
        <w:rPr>
          <w:sz w:val="28"/>
          <w:szCs w:val="28"/>
        </w:rPr>
        <w:t>.</w:t>
      </w:r>
    </w:p>
    <w:p w14:paraId="4E78210E" w14:textId="54EA79E2" w:rsidR="0041798D" w:rsidRPr="008A12EB" w:rsidRDefault="0041798D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ab/>
        <w:t>e) Police and Crime commissioner.</w:t>
      </w:r>
    </w:p>
    <w:p w14:paraId="4252BE40" w14:textId="6750BF0A" w:rsidR="0041798D" w:rsidRPr="008A12EB" w:rsidRDefault="0041798D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ab/>
        <w:t xml:space="preserve">f) Walmer </w:t>
      </w:r>
      <w:r w:rsidR="008A12EB">
        <w:rPr>
          <w:sz w:val="28"/>
          <w:szCs w:val="28"/>
        </w:rPr>
        <w:t>C</w:t>
      </w:r>
      <w:r w:rsidRPr="008A12EB">
        <w:rPr>
          <w:sz w:val="28"/>
          <w:szCs w:val="28"/>
        </w:rPr>
        <w:t>ottage update</w:t>
      </w:r>
      <w:r w:rsidR="00137750">
        <w:rPr>
          <w:sz w:val="28"/>
          <w:szCs w:val="28"/>
        </w:rPr>
        <w:t>.</w:t>
      </w:r>
    </w:p>
    <w:p w14:paraId="6129EEA4" w14:textId="2D9EEA64" w:rsidR="0041798D" w:rsidRPr="008A12EB" w:rsidRDefault="0041798D" w:rsidP="008A12EB">
      <w:pPr>
        <w:pStyle w:val="NoSpacing"/>
        <w:ind w:left="720"/>
        <w:rPr>
          <w:sz w:val="28"/>
          <w:szCs w:val="28"/>
        </w:rPr>
      </w:pPr>
      <w:r w:rsidRPr="008A12EB">
        <w:rPr>
          <w:sz w:val="28"/>
          <w:szCs w:val="28"/>
        </w:rPr>
        <w:t>g) Warwickshire Rural Community Council - confirmed</w:t>
      </w:r>
      <w:r w:rsidR="008A12EB" w:rsidRPr="008A12EB">
        <w:rPr>
          <w:sz w:val="28"/>
          <w:szCs w:val="28"/>
        </w:rPr>
        <w:t xml:space="preserve"> for</w:t>
      </w:r>
      <w:r w:rsidR="00D664FF">
        <w:rPr>
          <w:sz w:val="28"/>
          <w:szCs w:val="28"/>
        </w:rPr>
        <w:t xml:space="preserve"> the October</w:t>
      </w:r>
      <w:r w:rsidR="008A12EB" w:rsidRPr="008A12EB">
        <w:rPr>
          <w:sz w:val="28"/>
          <w:szCs w:val="28"/>
        </w:rPr>
        <w:t xml:space="preserve"> council meeting</w:t>
      </w:r>
      <w:r w:rsidR="00137750">
        <w:rPr>
          <w:sz w:val="28"/>
          <w:szCs w:val="28"/>
        </w:rPr>
        <w:t>.</w:t>
      </w:r>
    </w:p>
    <w:p w14:paraId="4D9FAAB6" w14:textId="4AA3CC0F" w:rsidR="000D679C" w:rsidRPr="008A12EB" w:rsidRDefault="000D679C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 xml:space="preserve">10. </w:t>
      </w:r>
      <w:r w:rsidRPr="008A12EB">
        <w:rPr>
          <w:b/>
          <w:bCs/>
          <w:sz w:val="28"/>
          <w:szCs w:val="28"/>
        </w:rPr>
        <w:t>Bank Accounts</w:t>
      </w:r>
      <w:r w:rsidRPr="008A12EB">
        <w:rPr>
          <w:sz w:val="28"/>
          <w:szCs w:val="28"/>
        </w:rPr>
        <w:t xml:space="preserve">:  Treasurers Account £ </w:t>
      </w:r>
      <w:r w:rsidR="00D664FF">
        <w:rPr>
          <w:sz w:val="28"/>
          <w:szCs w:val="28"/>
        </w:rPr>
        <w:t>2868.78</w:t>
      </w:r>
      <w:r w:rsidRPr="008A12EB">
        <w:rPr>
          <w:sz w:val="28"/>
          <w:szCs w:val="28"/>
        </w:rPr>
        <w:t xml:space="preserve">   Charity Account £</w:t>
      </w:r>
      <w:r w:rsidR="00D664FF">
        <w:rPr>
          <w:sz w:val="28"/>
          <w:szCs w:val="28"/>
        </w:rPr>
        <w:t>28263.72</w:t>
      </w:r>
    </w:p>
    <w:p w14:paraId="7B7AA827" w14:textId="47DDD965" w:rsidR="000D679C" w:rsidRPr="008A12EB" w:rsidRDefault="000D679C" w:rsidP="00F92905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>Payments requested and authorised</w:t>
      </w:r>
    </w:p>
    <w:p w14:paraId="24E9C28C" w14:textId="153644C0" w:rsidR="000D679C" w:rsidRPr="008A12EB" w:rsidRDefault="000D679C" w:rsidP="000D679C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A12EB">
        <w:rPr>
          <w:sz w:val="28"/>
          <w:szCs w:val="28"/>
        </w:rPr>
        <w:t xml:space="preserve"> BT wifi d/d  £29.99</w:t>
      </w:r>
    </w:p>
    <w:p w14:paraId="5DF840B5" w14:textId="2872539D" w:rsidR="000D679C" w:rsidRPr="008A12EB" w:rsidRDefault="000D679C" w:rsidP="000D679C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A12EB">
        <w:rPr>
          <w:sz w:val="28"/>
          <w:szCs w:val="28"/>
        </w:rPr>
        <w:t xml:space="preserve">E-on </w:t>
      </w:r>
      <w:r w:rsidR="00D664FF">
        <w:rPr>
          <w:sz w:val="28"/>
          <w:szCs w:val="28"/>
        </w:rPr>
        <w:t xml:space="preserve">- </w:t>
      </w:r>
      <w:r w:rsidR="00137750">
        <w:rPr>
          <w:sz w:val="28"/>
          <w:szCs w:val="28"/>
        </w:rPr>
        <w:t>to be confirmed at the council meeting.</w:t>
      </w:r>
    </w:p>
    <w:p w14:paraId="6ACB8956" w14:textId="6B95B401" w:rsidR="000D679C" w:rsidRPr="008A12EB" w:rsidRDefault="0041798D" w:rsidP="000D679C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A12EB">
        <w:rPr>
          <w:sz w:val="28"/>
          <w:szCs w:val="28"/>
        </w:rPr>
        <w:t>Ullenhall Village Hall committee room hire April through to June £48.00</w:t>
      </w:r>
    </w:p>
    <w:p w14:paraId="692785D8" w14:textId="109B25B5" w:rsidR="008A12EB" w:rsidRPr="008A12EB" w:rsidRDefault="008A12EB" w:rsidP="008A12EB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>11.</w:t>
      </w:r>
      <w:r w:rsidRPr="008A12EB">
        <w:rPr>
          <w:b/>
          <w:bCs/>
          <w:sz w:val="28"/>
          <w:szCs w:val="28"/>
        </w:rPr>
        <w:t xml:space="preserve"> Correspondence</w:t>
      </w:r>
    </w:p>
    <w:p w14:paraId="2B025730" w14:textId="4492C56F" w:rsidR="008A12EB" w:rsidRPr="008A12EB" w:rsidRDefault="008A12EB" w:rsidP="00D664FF">
      <w:pPr>
        <w:pStyle w:val="NoSpacing"/>
        <w:ind w:left="720"/>
        <w:rPr>
          <w:sz w:val="28"/>
          <w:szCs w:val="28"/>
        </w:rPr>
      </w:pPr>
      <w:r w:rsidRPr="008A12EB">
        <w:rPr>
          <w:sz w:val="28"/>
          <w:szCs w:val="28"/>
        </w:rPr>
        <w:t>a) Confirmation received from External Auditor that process is completed.</w:t>
      </w:r>
    </w:p>
    <w:p w14:paraId="1F1E7E26" w14:textId="4F6A8EF2" w:rsidR="008A12EB" w:rsidRPr="008A12EB" w:rsidRDefault="008A12EB" w:rsidP="008A12EB">
      <w:pPr>
        <w:pStyle w:val="NoSpacing"/>
        <w:rPr>
          <w:sz w:val="28"/>
          <w:szCs w:val="28"/>
        </w:rPr>
      </w:pPr>
      <w:r w:rsidRPr="008A12EB">
        <w:rPr>
          <w:sz w:val="28"/>
          <w:szCs w:val="28"/>
        </w:rPr>
        <w:t>12</w:t>
      </w:r>
      <w:r w:rsidRPr="008A12EB">
        <w:rPr>
          <w:b/>
          <w:bCs/>
          <w:sz w:val="28"/>
          <w:szCs w:val="28"/>
        </w:rPr>
        <w:t>.  Councillor comments</w:t>
      </w:r>
    </w:p>
    <w:p w14:paraId="3533AEBC" w14:textId="77777777" w:rsidR="000D679C" w:rsidRPr="00F92905" w:rsidRDefault="000D679C" w:rsidP="00F92905">
      <w:pPr>
        <w:pStyle w:val="NoSpacing"/>
        <w:rPr>
          <w:sz w:val="24"/>
          <w:szCs w:val="24"/>
        </w:rPr>
      </w:pPr>
    </w:p>
    <w:sectPr w:rsidR="000D679C" w:rsidRPr="00F929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066C2"/>
    <w:multiLevelType w:val="hybridMultilevel"/>
    <w:tmpl w:val="FD3C6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673D1"/>
    <w:multiLevelType w:val="hybridMultilevel"/>
    <w:tmpl w:val="AD0A0E78"/>
    <w:lvl w:ilvl="0" w:tplc="15B28D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4D1A3B"/>
    <w:multiLevelType w:val="hybridMultilevel"/>
    <w:tmpl w:val="DE4A65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905"/>
    <w:rsid w:val="000D679C"/>
    <w:rsid w:val="00137750"/>
    <w:rsid w:val="00240233"/>
    <w:rsid w:val="00272873"/>
    <w:rsid w:val="0041798D"/>
    <w:rsid w:val="0066190E"/>
    <w:rsid w:val="00816BA3"/>
    <w:rsid w:val="008A12EB"/>
    <w:rsid w:val="009668F8"/>
    <w:rsid w:val="00CF02D5"/>
    <w:rsid w:val="00D664FF"/>
    <w:rsid w:val="00D75AFD"/>
    <w:rsid w:val="00F9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F72B2"/>
  <w15:chartTrackingRefBased/>
  <w15:docId w15:val="{7CC384C7-0D13-4A5E-8154-0DCBE26C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29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5</cp:revision>
  <cp:lastPrinted>2019-07-30T08:33:00Z</cp:lastPrinted>
  <dcterms:created xsi:type="dcterms:W3CDTF">2019-07-25T08:48:00Z</dcterms:created>
  <dcterms:modified xsi:type="dcterms:W3CDTF">2019-07-30T08:39:00Z</dcterms:modified>
</cp:coreProperties>
</file>